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B51F" w14:textId="77777777" w:rsidR="00CD0503" w:rsidRPr="00CD0503" w:rsidRDefault="00000000">
      <w:pPr>
        <w:rPr>
          <w:b/>
          <w:bCs/>
        </w:rPr>
      </w:pPr>
      <w:r w:rsidRPr="00CD0503">
        <w:rPr>
          <w:b/>
          <w:bCs/>
        </w:rPr>
        <w:t xml:space="preserve">EMENDA </w:t>
      </w:r>
      <w:r w:rsidR="00617467">
        <w:rPr>
          <w:b/>
          <w:bCs/>
        </w:rPr>
        <w:t xml:space="preserve">SUBSTITUTIVA </w:t>
      </w:r>
      <w:r w:rsidRPr="00CD0503">
        <w:rPr>
          <w:b/>
          <w:bCs/>
        </w:rPr>
        <w:t>Nº 0</w:t>
      </w:r>
      <w:r w:rsidR="001843B6">
        <w:rPr>
          <w:b/>
          <w:bCs/>
        </w:rPr>
        <w:t>4</w:t>
      </w:r>
      <w:r w:rsidRPr="00CD0503">
        <w:rPr>
          <w:b/>
          <w:bCs/>
        </w:rPr>
        <w:t xml:space="preserve"> AO PROJETO DE LEI COMPLEMENTAR Nº 01</w:t>
      </w:r>
      <w:r w:rsidR="00617467">
        <w:rPr>
          <w:b/>
          <w:bCs/>
        </w:rPr>
        <w:t>2</w:t>
      </w:r>
      <w:r w:rsidRPr="00CD0503">
        <w:rPr>
          <w:b/>
          <w:bCs/>
        </w:rPr>
        <w:t>/2025</w:t>
      </w:r>
    </w:p>
    <w:p w14:paraId="0ED63A69" w14:textId="77777777" w:rsidR="00CD0503" w:rsidRDefault="00CD0503"/>
    <w:p w14:paraId="4B8B80F2" w14:textId="77777777" w:rsidR="00553E7B" w:rsidRDefault="00553E7B"/>
    <w:p w14:paraId="41DEA399" w14:textId="77777777" w:rsidR="00617467" w:rsidRDefault="00000000" w:rsidP="000856BF">
      <w:pPr>
        <w:jc w:val="both"/>
      </w:pPr>
      <w:r w:rsidRPr="00553E7B">
        <w:rPr>
          <w:b/>
          <w:bCs/>
        </w:rPr>
        <w:t>Art. 1º</w:t>
      </w:r>
      <w:r w:rsidRPr="000856BF">
        <w:t xml:space="preserve">. </w:t>
      </w:r>
      <w:r>
        <w:t xml:space="preserve"> O § 1º do artigo 93, passa a vigorar com a seguinte redação:</w:t>
      </w:r>
    </w:p>
    <w:p w14:paraId="1536FCB3" w14:textId="77777777" w:rsidR="00617467" w:rsidRDefault="00617467" w:rsidP="000856BF">
      <w:pPr>
        <w:jc w:val="both"/>
      </w:pPr>
    </w:p>
    <w:p w14:paraId="798929E1" w14:textId="77777777" w:rsidR="00617467" w:rsidRDefault="00000000" w:rsidP="000856BF">
      <w:pPr>
        <w:jc w:val="both"/>
      </w:pPr>
      <w:r>
        <w:t>“Art. 93. (...)</w:t>
      </w:r>
    </w:p>
    <w:p w14:paraId="1E188830" w14:textId="77777777" w:rsidR="00617467" w:rsidRDefault="00000000" w:rsidP="000856BF">
      <w:pPr>
        <w:jc w:val="both"/>
      </w:pPr>
      <w:r>
        <w:t>§ 1º</w:t>
      </w:r>
      <w:r w:rsidR="005B69B8">
        <w:t xml:space="preserve">  É obrigatória a instalação de placa de identificação, em posição visível a partir do logradouro público, com as dimensões e informações constantes do modelo oficial, definido pela Administração Municipal de Holambra, que publicará instrumento regulamentador e que deverá conter, no mínimo, as seguintes informações:</w:t>
      </w:r>
    </w:p>
    <w:p w14:paraId="2E2D5F32" w14:textId="77777777" w:rsidR="005B69B8" w:rsidRDefault="00000000" w:rsidP="000856BF">
      <w:pPr>
        <w:jc w:val="both"/>
      </w:pPr>
      <w:r>
        <w:t>I – a identificação do(s) profissional (ais) responsável ()eis) pelo(s) projeto(s) e execução das obras, com nomes, conselho(s) profissional(ais) a que pertença(m) e seu(s) número (s) de registro;</w:t>
      </w:r>
    </w:p>
    <w:p w14:paraId="1DA9DF20" w14:textId="77777777" w:rsidR="005B69B8" w:rsidRDefault="00000000" w:rsidP="000856BF">
      <w:pPr>
        <w:jc w:val="both"/>
      </w:pPr>
      <w:r>
        <w:t>II – número do alvará de autorização de execução da obra;</w:t>
      </w:r>
    </w:p>
    <w:p w14:paraId="18E19FED" w14:textId="77777777" w:rsidR="005B69B8" w:rsidRDefault="00000000" w:rsidP="000856BF">
      <w:pPr>
        <w:jc w:val="both"/>
      </w:pPr>
      <w:r>
        <w:t>III – endereço da obra.</w:t>
      </w:r>
    </w:p>
    <w:p w14:paraId="22C0FDA6" w14:textId="77777777" w:rsidR="005B69B8" w:rsidRDefault="00000000" w:rsidP="000856BF">
      <w:pPr>
        <w:jc w:val="both"/>
      </w:pPr>
      <w:r>
        <w:t>(...)”</w:t>
      </w:r>
    </w:p>
    <w:p w14:paraId="60CF85C5" w14:textId="77777777" w:rsidR="00617467" w:rsidRDefault="00617467" w:rsidP="000856BF">
      <w:pPr>
        <w:jc w:val="both"/>
      </w:pPr>
    </w:p>
    <w:p w14:paraId="144BC6D0" w14:textId="77777777" w:rsidR="00553E7B" w:rsidRPr="00553E7B" w:rsidRDefault="00000000" w:rsidP="000856BF">
      <w:pPr>
        <w:jc w:val="both"/>
      </w:pPr>
      <w:r w:rsidRPr="00553E7B">
        <w:rPr>
          <w:b/>
          <w:bCs/>
        </w:rPr>
        <w:t>Art. 2º</w:t>
      </w:r>
      <w:r w:rsidR="000856BF" w:rsidRPr="000856BF">
        <w:rPr>
          <w:b/>
          <w:bCs/>
        </w:rPr>
        <w:t>.</w:t>
      </w:r>
      <w:r w:rsidR="000856BF">
        <w:t xml:space="preserve"> </w:t>
      </w:r>
      <w:r w:rsidRPr="00553E7B">
        <w:t>Ficam preservadas as demais disposições do Projeto de Lei Complementar.</w:t>
      </w:r>
    </w:p>
    <w:p w14:paraId="3A16D0C9" w14:textId="77777777" w:rsidR="00553E7B" w:rsidRDefault="00553E7B"/>
    <w:p w14:paraId="7D529A41" w14:textId="77777777" w:rsidR="00CD0503" w:rsidRDefault="00000000">
      <w:pPr>
        <w:rPr>
          <w:b/>
          <w:bCs/>
        </w:rPr>
      </w:pPr>
      <w:r w:rsidRPr="00CD0503">
        <w:rPr>
          <w:b/>
          <w:bCs/>
        </w:rPr>
        <w:t xml:space="preserve">Justificativa: </w:t>
      </w:r>
    </w:p>
    <w:p w14:paraId="1B1ACA77" w14:textId="77777777" w:rsidR="000C7C84" w:rsidRDefault="00000000" w:rsidP="000C7C84">
      <w:pPr>
        <w:jc w:val="both"/>
      </w:pPr>
      <w:r w:rsidRPr="000856BF">
        <w:t xml:space="preserve">A presente Emenda </w:t>
      </w:r>
      <w:r w:rsidR="005B69B8">
        <w:t>Substitutiva</w:t>
      </w:r>
      <w:r w:rsidRPr="000856BF">
        <w:t xml:space="preserve"> tem por finalidade </w:t>
      </w:r>
      <w:r w:rsidR="005B69B8">
        <w:t>sanar omissão no texto atual, promovendo mais transparência e melhora da fiscalização</w:t>
      </w:r>
      <w:r>
        <w:t>.</w:t>
      </w:r>
    </w:p>
    <w:p w14:paraId="6DD5F053" w14:textId="77777777" w:rsidR="00D12CA6" w:rsidRDefault="00000000" w:rsidP="000C7C84">
      <w:pPr>
        <w:jc w:val="both"/>
      </w:pPr>
      <w:r>
        <w:t>Por se tratar de matéria que trará maior segurança a todas as partes envolvidas, peço</w:t>
      </w:r>
      <w:r w:rsidR="000856BF" w:rsidRPr="000856BF">
        <w:t xml:space="preserve"> sua aprovação pelos(as) Nobres Pares</w:t>
      </w:r>
      <w:r>
        <w:t xml:space="preserve">. </w:t>
      </w:r>
    </w:p>
    <w:p w14:paraId="437189BA" w14:textId="77777777" w:rsidR="000C7C84" w:rsidRDefault="000C7C84" w:rsidP="000C7C84">
      <w:pPr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75BD7BDC" w14:textId="77777777" w:rsidR="00D12CA6" w:rsidRPr="00D12CA6" w:rsidRDefault="00000000" w:rsidP="00D12CA6">
      <w:pPr>
        <w:spacing w:after="0" w:line="240" w:lineRule="auto"/>
        <w:jc w:val="center"/>
        <w:rPr>
          <w:rFonts w:cstheme="minorHAnsi"/>
          <w:b/>
          <w:bCs/>
          <w:sz w:val="22"/>
          <w:szCs w:val="22"/>
          <w:u w:val="single"/>
        </w:rPr>
      </w:pPr>
      <w:r w:rsidRPr="00D12CA6">
        <w:rPr>
          <w:rFonts w:cstheme="minorHAnsi"/>
          <w:b/>
          <w:bCs/>
          <w:sz w:val="22"/>
          <w:szCs w:val="22"/>
          <w:u w:val="single"/>
        </w:rPr>
        <w:t>COMISSÃO DE CONSTITUIÇÃO, JUSTICA E REDAÇÃO</w:t>
      </w:r>
    </w:p>
    <w:p w14:paraId="01459838" w14:textId="77777777" w:rsidR="00D12CA6" w:rsidRPr="00D12CA6" w:rsidRDefault="00D12CA6" w:rsidP="00D12CA6">
      <w:pPr>
        <w:spacing w:after="0" w:line="240" w:lineRule="auto"/>
        <w:jc w:val="center"/>
        <w:rPr>
          <w:rFonts w:cstheme="minorHAnsi"/>
          <w:b/>
          <w:bCs/>
          <w:sz w:val="22"/>
          <w:szCs w:val="22"/>
          <w:u w:val="single"/>
        </w:rPr>
      </w:pPr>
    </w:p>
    <w:p w14:paraId="76283256" w14:textId="07B42369" w:rsidR="00D12CA6" w:rsidRPr="00D12CA6" w:rsidRDefault="00000000" w:rsidP="00D12CA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  <w:r w:rsidRPr="00D12CA6">
        <w:rPr>
          <w:rFonts w:cstheme="minorHAnsi"/>
          <w:b/>
          <w:bCs/>
          <w:iCs/>
          <w:sz w:val="22"/>
          <w:szCs w:val="22"/>
          <w:lang w:val="en-US"/>
        </w:rPr>
        <w:t xml:space="preserve">                                                   </w:t>
      </w:r>
    </w:p>
    <w:p w14:paraId="7F20019A" w14:textId="77777777" w:rsidR="00D12CA6" w:rsidRPr="00D12CA6" w:rsidRDefault="00000000" w:rsidP="00D12CA6">
      <w:pPr>
        <w:spacing w:after="0" w:line="240" w:lineRule="auto"/>
        <w:ind w:left="-851"/>
        <w:rPr>
          <w:rFonts w:cstheme="minorHAnsi"/>
          <w:b/>
          <w:bCs/>
          <w:iCs/>
          <w:sz w:val="22"/>
          <w:szCs w:val="22"/>
        </w:rPr>
      </w:pPr>
      <w:r w:rsidRPr="00D12CA6">
        <w:rPr>
          <w:rFonts w:cstheme="minorHAnsi"/>
          <w:b/>
          <w:bCs/>
          <w:iCs/>
          <w:sz w:val="22"/>
          <w:szCs w:val="22"/>
        </w:rPr>
        <w:t xml:space="preserve">                     FABIANO SOARES LIMA                                                      JOSÉ MARCOS DE SOUZA </w:t>
      </w:r>
    </w:p>
    <w:p w14:paraId="09EA7499" w14:textId="77777777" w:rsidR="00D12CA6" w:rsidRPr="00D12CA6" w:rsidRDefault="00000000" w:rsidP="00D12CA6">
      <w:pPr>
        <w:spacing w:after="0" w:line="240" w:lineRule="auto"/>
        <w:ind w:left="709" w:hanging="709"/>
        <w:rPr>
          <w:rFonts w:cstheme="minorHAnsi"/>
          <w:b/>
          <w:bCs/>
          <w:iCs/>
          <w:sz w:val="22"/>
          <w:szCs w:val="22"/>
          <w:lang w:val="en-US"/>
        </w:rPr>
      </w:pPr>
      <w:r w:rsidRPr="00D12CA6">
        <w:rPr>
          <w:rFonts w:cstheme="minorHAnsi"/>
          <w:b/>
          <w:bCs/>
          <w:iCs/>
          <w:sz w:val="22"/>
          <w:szCs w:val="22"/>
        </w:rPr>
        <w:t xml:space="preserve">          Vereador/Presidente                                                           Vereador/Vice-Presidente</w:t>
      </w:r>
    </w:p>
    <w:p w14:paraId="0287CA9B" w14:textId="77777777" w:rsidR="00D12CA6" w:rsidRPr="00D12CA6" w:rsidRDefault="00000000" w:rsidP="00D12CA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  <w:r w:rsidRPr="00D12CA6">
        <w:rPr>
          <w:rFonts w:cstheme="minorHAnsi"/>
          <w:b/>
          <w:bCs/>
          <w:iCs/>
          <w:sz w:val="22"/>
          <w:szCs w:val="22"/>
        </w:rPr>
        <w:t xml:space="preserve"> </w:t>
      </w:r>
    </w:p>
    <w:p w14:paraId="2E74588D" w14:textId="77777777" w:rsidR="00D12CA6" w:rsidRPr="00D12CA6" w:rsidRDefault="00D12CA6" w:rsidP="00D12CA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</w:p>
    <w:p w14:paraId="083412E8" w14:textId="4367FF26" w:rsidR="00D12CA6" w:rsidRPr="00D12CA6" w:rsidRDefault="006453F9" w:rsidP="00D12CA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  <w:r>
        <w:rPr>
          <w:rFonts w:cstheme="minorHAnsi"/>
          <w:b/>
          <w:bCs/>
          <w:iCs/>
          <w:sz w:val="22"/>
          <w:szCs w:val="22"/>
        </w:rPr>
        <w:t>MA</w:t>
      </w:r>
      <w:r w:rsidR="00000000" w:rsidRPr="00D12CA6">
        <w:rPr>
          <w:rFonts w:cstheme="minorHAnsi"/>
          <w:b/>
          <w:bCs/>
          <w:iCs/>
          <w:sz w:val="22"/>
          <w:szCs w:val="22"/>
        </w:rPr>
        <w:t>URO SÉRGIO DE OLIVEIRA</w:t>
      </w:r>
    </w:p>
    <w:p w14:paraId="50C5F28C" w14:textId="77777777" w:rsidR="00D12CA6" w:rsidRPr="00D12CA6" w:rsidRDefault="00000000" w:rsidP="00D12CA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  <w:r w:rsidRPr="00D12CA6">
        <w:rPr>
          <w:rFonts w:cstheme="minorHAnsi"/>
          <w:b/>
          <w:bCs/>
          <w:iCs/>
          <w:sz w:val="22"/>
          <w:szCs w:val="22"/>
        </w:rPr>
        <w:t>Vereador/Secretário</w:t>
      </w:r>
    </w:p>
    <w:p w14:paraId="54F6BB67" w14:textId="77777777" w:rsidR="00D12CA6" w:rsidRPr="00D12CA6" w:rsidRDefault="00D12CA6" w:rsidP="00D12CA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</w:p>
    <w:p w14:paraId="18803064" w14:textId="77777777" w:rsidR="00D12CA6" w:rsidRPr="00D12CA6" w:rsidRDefault="00D12CA6" w:rsidP="00D12CA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</w:p>
    <w:p w14:paraId="08CD3B3B" w14:textId="77777777" w:rsidR="00D12CA6" w:rsidRPr="00D12CA6" w:rsidRDefault="00D12CA6" w:rsidP="00D12CA6">
      <w:pPr>
        <w:pStyle w:val="Corpodetexto"/>
        <w:ind w:right="-2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466042D" w14:textId="77777777" w:rsidR="00D12CA6" w:rsidRPr="00D12CA6" w:rsidRDefault="00000000" w:rsidP="00D12CA6">
      <w:pPr>
        <w:spacing w:line="240" w:lineRule="auto"/>
        <w:jc w:val="center"/>
        <w:rPr>
          <w:rFonts w:cstheme="minorHAnsi"/>
          <w:b/>
          <w:bCs/>
          <w:sz w:val="22"/>
          <w:szCs w:val="22"/>
          <w:u w:val="single"/>
        </w:rPr>
      </w:pPr>
      <w:r w:rsidRPr="00D12CA6">
        <w:rPr>
          <w:rFonts w:cstheme="minorHAnsi"/>
          <w:b/>
          <w:bCs/>
          <w:sz w:val="22"/>
          <w:szCs w:val="22"/>
          <w:u w:val="single"/>
        </w:rPr>
        <w:t>COMISSÃO DE OBRAS, SERVIÇOS PÚBLICOS, SAÚDE, EDUCAÇÃO, CULTURA, LAZER E TURISMO, PLANEJAMENTO, USO, OCUPAÇÃO E PARCELAMENTO DO SOLO</w:t>
      </w:r>
    </w:p>
    <w:p w14:paraId="18BAFF9A" w14:textId="77777777" w:rsidR="00D12CA6" w:rsidRPr="00D12CA6" w:rsidRDefault="00D12CA6" w:rsidP="00D12CA6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58EC74D6" w14:textId="77777777" w:rsidR="00D12CA6" w:rsidRPr="00D12CA6" w:rsidRDefault="00D12CA6" w:rsidP="00D12CA6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024B10EF" w14:textId="77777777" w:rsidR="00D12CA6" w:rsidRPr="00D12CA6" w:rsidRDefault="00D12CA6" w:rsidP="00D12CA6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14D5567A" w14:textId="77777777" w:rsidR="00D12CA6" w:rsidRPr="00D12CA6" w:rsidRDefault="00000000" w:rsidP="00D12CA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  <w:r w:rsidRPr="00D12CA6">
        <w:rPr>
          <w:rFonts w:cstheme="minorHAnsi"/>
          <w:b/>
          <w:bCs/>
          <w:iCs/>
          <w:sz w:val="22"/>
          <w:szCs w:val="22"/>
        </w:rPr>
        <w:t>MAURO SÉRGIO DE OLIVEIRA                                     HERMINDO FELIX</w:t>
      </w:r>
    </w:p>
    <w:p w14:paraId="57633BE5" w14:textId="77777777" w:rsidR="00D12CA6" w:rsidRPr="00D12CA6" w:rsidRDefault="00000000" w:rsidP="00D12CA6">
      <w:pPr>
        <w:spacing w:after="0" w:line="240" w:lineRule="auto"/>
        <w:rPr>
          <w:rFonts w:cstheme="minorHAnsi"/>
          <w:b/>
          <w:bCs/>
          <w:iCs/>
          <w:sz w:val="22"/>
          <w:szCs w:val="22"/>
        </w:rPr>
      </w:pPr>
      <w:r w:rsidRPr="00D12CA6">
        <w:rPr>
          <w:rFonts w:cstheme="minorHAnsi"/>
          <w:b/>
          <w:bCs/>
          <w:iCs/>
          <w:sz w:val="22"/>
          <w:szCs w:val="22"/>
        </w:rPr>
        <w:t xml:space="preserve">                   </w:t>
      </w:r>
      <w:r>
        <w:rPr>
          <w:rFonts w:cstheme="minorHAnsi"/>
          <w:b/>
          <w:bCs/>
          <w:iCs/>
          <w:sz w:val="22"/>
          <w:szCs w:val="22"/>
        </w:rPr>
        <w:t xml:space="preserve">         </w:t>
      </w:r>
      <w:r w:rsidRPr="00D12CA6">
        <w:rPr>
          <w:rFonts w:cstheme="minorHAnsi"/>
          <w:b/>
          <w:bCs/>
          <w:iCs/>
          <w:sz w:val="22"/>
          <w:szCs w:val="22"/>
        </w:rPr>
        <w:t xml:space="preserve">  Vereador/Presidente                                          Vereador/Vice-Presidente</w:t>
      </w:r>
    </w:p>
    <w:p w14:paraId="14FDAC2B" w14:textId="77777777" w:rsidR="00D12CA6" w:rsidRPr="00D12CA6" w:rsidRDefault="00000000" w:rsidP="00D12CA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  <w:r w:rsidRPr="00D12CA6">
        <w:rPr>
          <w:rFonts w:cstheme="minorHAnsi"/>
          <w:b/>
          <w:bCs/>
          <w:iCs/>
          <w:sz w:val="22"/>
          <w:szCs w:val="22"/>
        </w:rPr>
        <w:t xml:space="preserve">            </w:t>
      </w:r>
    </w:p>
    <w:p w14:paraId="62C29748" w14:textId="77777777" w:rsidR="00D12CA6" w:rsidRPr="00D12CA6" w:rsidRDefault="00D12CA6" w:rsidP="00D12CA6">
      <w:pPr>
        <w:spacing w:after="0" w:line="240" w:lineRule="auto"/>
        <w:jc w:val="right"/>
        <w:rPr>
          <w:rFonts w:cstheme="minorHAnsi"/>
          <w:b/>
          <w:bCs/>
          <w:i/>
          <w:iCs/>
          <w:sz w:val="22"/>
          <w:szCs w:val="22"/>
        </w:rPr>
      </w:pPr>
    </w:p>
    <w:p w14:paraId="5E327EB2" w14:textId="77777777" w:rsidR="00D12CA6" w:rsidRPr="00D12CA6" w:rsidRDefault="00D12CA6" w:rsidP="00D12CA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</w:p>
    <w:p w14:paraId="52334ED3" w14:textId="77777777" w:rsidR="00D12CA6" w:rsidRPr="00D12CA6" w:rsidRDefault="00000000" w:rsidP="00D12CA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  <w:r w:rsidRPr="00D12CA6">
        <w:rPr>
          <w:rFonts w:cstheme="minorHAnsi"/>
          <w:b/>
          <w:bCs/>
          <w:iCs/>
          <w:sz w:val="22"/>
          <w:szCs w:val="22"/>
        </w:rPr>
        <w:t xml:space="preserve">JANDERSON ADRIANO RIBEIRO </w:t>
      </w:r>
    </w:p>
    <w:p w14:paraId="1563DE87" w14:textId="77777777" w:rsidR="00D12CA6" w:rsidRPr="00D12CA6" w:rsidRDefault="00000000" w:rsidP="00D12CA6">
      <w:pPr>
        <w:spacing w:after="0" w:line="24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D12CA6">
        <w:rPr>
          <w:rFonts w:cstheme="minorHAnsi"/>
          <w:b/>
          <w:bCs/>
          <w:iCs/>
          <w:sz w:val="22"/>
          <w:szCs w:val="22"/>
        </w:rPr>
        <w:t>Vereador/Secretário</w:t>
      </w:r>
    </w:p>
    <w:p w14:paraId="335CADC5" w14:textId="77777777" w:rsidR="00D12CA6" w:rsidRPr="00D12CA6" w:rsidRDefault="00D12CA6" w:rsidP="00D12CA6">
      <w:pPr>
        <w:spacing w:after="0" w:line="240" w:lineRule="auto"/>
        <w:jc w:val="center"/>
        <w:rPr>
          <w:rFonts w:cstheme="minorHAnsi"/>
          <w:sz w:val="22"/>
          <w:szCs w:val="22"/>
        </w:rPr>
      </w:pPr>
    </w:p>
    <w:p w14:paraId="05833869" w14:textId="77777777" w:rsidR="00D12CA6" w:rsidRPr="00D12CA6" w:rsidRDefault="00D12CA6" w:rsidP="00D12CA6">
      <w:pPr>
        <w:spacing w:line="24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</w:p>
    <w:p w14:paraId="1617BF75" w14:textId="77777777" w:rsidR="00CD0503" w:rsidRDefault="00CD0503"/>
    <w:p w14:paraId="28189E88" w14:textId="77777777" w:rsidR="00CD0503" w:rsidRDefault="00CD0503"/>
    <w:p w14:paraId="538695A1" w14:textId="77777777" w:rsidR="00CD0503" w:rsidRDefault="00CD0503"/>
    <w:p w14:paraId="6D27339A" w14:textId="77777777" w:rsidR="00CD0503" w:rsidRDefault="00CD0503"/>
    <w:sectPr w:rsidR="00CD05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1827" w14:textId="77777777" w:rsidR="002658E1" w:rsidRDefault="002658E1">
      <w:pPr>
        <w:spacing w:after="0" w:line="240" w:lineRule="auto"/>
      </w:pPr>
      <w:r>
        <w:separator/>
      </w:r>
    </w:p>
  </w:endnote>
  <w:endnote w:type="continuationSeparator" w:id="0">
    <w:p w14:paraId="59087A53" w14:textId="77777777" w:rsidR="002658E1" w:rsidRDefault="0026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D9C4" w14:textId="77777777" w:rsidR="002658E1" w:rsidRDefault="002658E1">
      <w:pPr>
        <w:spacing w:after="0" w:line="240" w:lineRule="auto"/>
      </w:pPr>
      <w:r>
        <w:separator/>
      </w:r>
    </w:p>
  </w:footnote>
  <w:footnote w:type="continuationSeparator" w:id="0">
    <w:p w14:paraId="72870C00" w14:textId="77777777" w:rsidR="002658E1" w:rsidRDefault="00265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CBFA" w14:textId="77777777" w:rsidR="00224533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622183F8" wp14:editId="3AD0AD8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03"/>
    <w:rsid w:val="000856BF"/>
    <w:rsid w:val="000C7C84"/>
    <w:rsid w:val="001843B6"/>
    <w:rsid w:val="00224533"/>
    <w:rsid w:val="002658E1"/>
    <w:rsid w:val="004D7163"/>
    <w:rsid w:val="00553E7B"/>
    <w:rsid w:val="005B69B8"/>
    <w:rsid w:val="00617467"/>
    <w:rsid w:val="006453F9"/>
    <w:rsid w:val="0078498D"/>
    <w:rsid w:val="00835407"/>
    <w:rsid w:val="009B19D5"/>
    <w:rsid w:val="00AA5FBB"/>
    <w:rsid w:val="00BD12E0"/>
    <w:rsid w:val="00C716BB"/>
    <w:rsid w:val="00CD0503"/>
    <w:rsid w:val="00D12CA6"/>
    <w:rsid w:val="00D23065"/>
    <w:rsid w:val="00D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3A6A"/>
  <w15:chartTrackingRefBased/>
  <w15:docId w15:val="{25B98929-5BA2-403E-BBDC-EA1C5488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5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5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5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0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5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5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05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5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0503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nhideWhenUsed/>
    <w:rsid w:val="00D12CA6"/>
    <w:pPr>
      <w:spacing w:after="0" w:line="240" w:lineRule="auto"/>
      <w:jc w:val="both"/>
    </w:pPr>
    <w:rPr>
      <w:rFonts w:ascii="Courier New" w:eastAsia="Times New Roman" w:hAnsi="Courier New" w:cs="Courier New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12CA6"/>
    <w:rPr>
      <w:rFonts w:ascii="Courier New" w:eastAsia="Times New Roman" w:hAnsi="Courier New" w:cs="Courier New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6</cp:revision>
  <cp:lastPrinted>2025-12-15T19:51:00Z</cp:lastPrinted>
  <dcterms:created xsi:type="dcterms:W3CDTF">2025-12-11T20:19:00Z</dcterms:created>
  <dcterms:modified xsi:type="dcterms:W3CDTF">2025-12-15T19:52:00Z</dcterms:modified>
</cp:coreProperties>
</file>